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703A" w14:textId="77777777" w:rsidR="00AA409F" w:rsidRDefault="00AA409F">
      <w:pPr>
        <w:rPr>
          <w:b/>
          <w:sz w:val="28"/>
          <w:szCs w:val="28"/>
          <w:lang w:val="es-E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7EB1345" wp14:editId="304EF152">
            <wp:simplePos x="0" y="0"/>
            <wp:positionH relativeFrom="column">
              <wp:posOffset>2434590</wp:posOffset>
            </wp:positionH>
            <wp:positionV relativeFrom="paragraph">
              <wp:posOffset>-242570</wp:posOffset>
            </wp:positionV>
            <wp:extent cx="9144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50" y="21415"/>
                <wp:lineTo x="211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25EE" w14:textId="77777777" w:rsidR="00AA409F" w:rsidRDefault="00AA409F">
      <w:pPr>
        <w:rPr>
          <w:b/>
          <w:sz w:val="28"/>
          <w:szCs w:val="28"/>
          <w:lang w:val="es-ES"/>
        </w:rPr>
      </w:pPr>
    </w:p>
    <w:p w14:paraId="2241F288" w14:textId="77777777" w:rsidR="00C814C9" w:rsidRPr="00C814C9" w:rsidRDefault="00C814C9">
      <w:pPr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 xml:space="preserve">      </w:t>
      </w:r>
      <w:r>
        <w:rPr>
          <w:b/>
          <w:sz w:val="28"/>
          <w:szCs w:val="28"/>
          <w:lang w:val="es-ES"/>
        </w:rPr>
        <w:t xml:space="preserve">                </w:t>
      </w:r>
    </w:p>
    <w:p w14:paraId="07645C42" w14:textId="77777777" w:rsidR="001443C4" w:rsidRDefault="001443C4" w:rsidP="004C5238">
      <w:pPr>
        <w:jc w:val="center"/>
        <w:rPr>
          <w:b/>
          <w:sz w:val="28"/>
          <w:szCs w:val="28"/>
          <w:lang w:val="es-ES"/>
        </w:rPr>
      </w:pPr>
    </w:p>
    <w:p w14:paraId="02FDB161" w14:textId="070C8C05" w:rsidR="00C814C9" w:rsidRPr="004C5238" w:rsidRDefault="00C814C9" w:rsidP="004C5238">
      <w:pPr>
        <w:jc w:val="center"/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 xml:space="preserve">CARTA DE </w:t>
      </w:r>
      <w:r w:rsidR="004C5238">
        <w:rPr>
          <w:b/>
          <w:sz w:val="28"/>
          <w:szCs w:val="28"/>
          <w:lang w:val="es-ES"/>
        </w:rPr>
        <w:t>ACEPTACIÓN</w:t>
      </w:r>
    </w:p>
    <w:p w14:paraId="598A969A" w14:textId="77777777" w:rsidR="00C814C9" w:rsidRDefault="00C814C9">
      <w:pPr>
        <w:rPr>
          <w:sz w:val="28"/>
          <w:szCs w:val="28"/>
          <w:lang w:val="es-ES"/>
        </w:rPr>
      </w:pPr>
    </w:p>
    <w:p w14:paraId="7F258BF6" w14:textId="7E2DA9BB" w:rsidR="00C814C9" w:rsidRPr="00793282" w:rsidRDefault="00C814C9" w:rsidP="008757F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Yo (Identificar nombres y apellidos</w:t>
      </w:r>
      <w:r w:rsidR="008B2ADD">
        <w:rPr>
          <w:sz w:val="28"/>
          <w:szCs w:val="28"/>
          <w:lang w:val="es-ES"/>
        </w:rPr>
        <w:t xml:space="preserve"> de</w:t>
      </w:r>
      <w:r w:rsidR="004C5238">
        <w:rPr>
          <w:sz w:val="28"/>
          <w:szCs w:val="28"/>
          <w:lang w:val="es-ES"/>
        </w:rPr>
        <w:t>l aspirante seleccionado</w:t>
      </w:r>
      <w:r>
        <w:rPr>
          <w:sz w:val="28"/>
          <w:szCs w:val="28"/>
          <w:lang w:val="es-ES"/>
        </w:rPr>
        <w:t>), número de pasaporte (registrar número</w:t>
      </w:r>
      <w:r w:rsidR="008B2ADD">
        <w:rPr>
          <w:sz w:val="28"/>
          <w:szCs w:val="28"/>
          <w:lang w:val="es-ES"/>
        </w:rPr>
        <w:t xml:space="preserve"> y fecha de vigencia</w:t>
      </w:r>
      <w:r>
        <w:rPr>
          <w:sz w:val="28"/>
          <w:szCs w:val="28"/>
          <w:lang w:val="es-ES"/>
        </w:rPr>
        <w:t xml:space="preserve">), con domicilio (registrar dirección, </w:t>
      </w:r>
      <w:r w:rsidR="008B2ADD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 xml:space="preserve">omuna, ciudad y región del país), </w:t>
      </w:r>
      <w:r w:rsidR="008757F2">
        <w:rPr>
          <w:sz w:val="28"/>
          <w:szCs w:val="28"/>
          <w:lang w:val="es-ES"/>
        </w:rPr>
        <w:t>acepto la beca que me ha sido otorgada en el marco de la XIII convocatoria de la Plataforma de Movilidad Estudiantil y Académica de la Alianza del Pacífico</w:t>
      </w:r>
    </w:p>
    <w:p w14:paraId="5E775D78" w14:textId="77777777" w:rsidR="00C814C9" w:rsidRDefault="00C814C9">
      <w:pPr>
        <w:rPr>
          <w:sz w:val="28"/>
          <w:szCs w:val="28"/>
          <w:lang w:val="es-ES"/>
        </w:rPr>
      </w:pPr>
    </w:p>
    <w:p w14:paraId="24499D3C" w14:textId="77777777" w:rsidR="008B2ADD" w:rsidRDefault="008B2ADD">
      <w:pPr>
        <w:rPr>
          <w:sz w:val="28"/>
          <w:szCs w:val="28"/>
          <w:lang w:val="es-ES"/>
        </w:rPr>
      </w:pPr>
    </w:p>
    <w:p w14:paraId="34BA5F32" w14:textId="77777777" w:rsidR="004C5238" w:rsidRDefault="004C5238">
      <w:pPr>
        <w:rPr>
          <w:sz w:val="28"/>
          <w:szCs w:val="28"/>
          <w:lang w:val="es-ES"/>
        </w:rPr>
      </w:pPr>
    </w:p>
    <w:p w14:paraId="241C0887" w14:textId="77777777" w:rsidR="00C814C9" w:rsidRDefault="00C814C9">
      <w:pPr>
        <w:rPr>
          <w:sz w:val="28"/>
          <w:szCs w:val="28"/>
          <w:lang w:val="es-ES"/>
        </w:rPr>
      </w:pPr>
    </w:p>
    <w:p w14:paraId="67DA4E8E" w14:textId="77777777" w:rsidR="004C5238" w:rsidRDefault="008B2ADD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</w:p>
    <w:p w14:paraId="627FDA6A" w14:textId="58DB15A5" w:rsidR="00C814C9" w:rsidRDefault="008B2ADD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FIRMA DEL POSTULANTE</w:t>
      </w:r>
    </w:p>
    <w:p w14:paraId="5DEAF743" w14:textId="7E30975B" w:rsidR="00C814C9" w:rsidRDefault="00C814C9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FECHA</w:t>
      </w:r>
    </w:p>
    <w:p w14:paraId="1A1CAE9E" w14:textId="77777777" w:rsidR="00C814C9" w:rsidRDefault="00C814C9">
      <w:pPr>
        <w:rPr>
          <w:sz w:val="28"/>
          <w:szCs w:val="28"/>
          <w:lang w:val="es-ES"/>
        </w:rPr>
      </w:pPr>
    </w:p>
    <w:p w14:paraId="59639EBE" w14:textId="5168DA95" w:rsidR="00C814C9" w:rsidRDefault="00C814C9">
      <w:pPr>
        <w:rPr>
          <w:sz w:val="28"/>
          <w:szCs w:val="28"/>
          <w:lang w:val="es-ES"/>
        </w:rPr>
      </w:pPr>
    </w:p>
    <w:p w14:paraId="3E966C55" w14:textId="2BC6C96E" w:rsidR="00793282" w:rsidRDefault="00793282">
      <w:pPr>
        <w:rPr>
          <w:sz w:val="28"/>
          <w:szCs w:val="28"/>
          <w:lang w:val="es-ES"/>
        </w:rPr>
      </w:pPr>
    </w:p>
    <w:p w14:paraId="042A3E8E" w14:textId="63AE8CE6" w:rsidR="00793282" w:rsidRDefault="00793282">
      <w:pPr>
        <w:rPr>
          <w:sz w:val="28"/>
          <w:szCs w:val="28"/>
          <w:lang w:val="es-ES"/>
        </w:rPr>
      </w:pPr>
    </w:p>
    <w:p w14:paraId="3A60400D" w14:textId="19860D2A" w:rsidR="00793282" w:rsidRDefault="00793282">
      <w:pPr>
        <w:rPr>
          <w:sz w:val="28"/>
          <w:szCs w:val="28"/>
          <w:lang w:val="es-ES"/>
        </w:rPr>
      </w:pPr>
    </w:p>
    <w:p w14:paraId="46B3C0F3" w14:textId="77777777" w:rsidR="00793282" w:rsidRDefault="00793282">
      <w:pPr>
        <w:rPr>
          <w:sz w:val="28"/>
          <w:szCs w:val="28"/>
          <w:lang w:val="es-ES"/>
        </w:rPr>
      </w:pPr>
    </w:p>
    <w:p w14:paraId="534C4168" w14:textId="77777777" w:rsidR="004C5238" w:rsidRDefault="004C5238">
      <w:pPr>
        <w:rPr>
          <w:sz w:val="28"/>
          <w:szCs w:val="28"/>
          <w:lang w:val="es-ES"/>
        </w:rPr>
      </w:pPr>
    </w:p>
    <w:p w14:paraId="376AD145" w14:textId="2F7614A4" w:rsidR="00C814C9" w:rsidRP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NOTA: Se solicita no presentar este documento manuscrito.</w:t>
      </w:r>
    </w:p>
    <w:sectPr w:rsidR="00C814C9" w:rsidRPr="00C814C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8EF1" w14:textId="77777777" w:rsidR="004C7D28" w:rsidRDefault="004C7D28" w:rsidP="00C814C9">
      <w:pPr>
        <w:spacing w:after="0" w:line="240" w:lineRule="auto"/>
      </w:pPr>
      <w:r>
        <w:separator/>
      </w:r>
    </w:p>
  </w:endnote>
  <w:endnote w:type="continuationSeparator" w:id="0">
    <w:p w14:paraId="7EC31DC2" w14:textId="77777777" w:rsidR="004C7D28" w:rsidRDefault="004C7D28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681F" w14:textId="77777777" w:rsidR="00C814C9" w:rsidRDefault="00C814C9">
    <w:pPr>
      <w:pStyle w:val="Piedepgina"/>
    </w:pPr>
    <w:r>
      <w:t>XIII CONVOCATORIA DE MOVILIDAD ACADEMICA DE LA ALIANZA DEL PACIFICO AÑO 2022</w:t>
    </w: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78CC" w14:textId="77777777" w:rsidR="004C7D28" w:rsidRDefault="004C7D28" w:rsidP="00C814C9">
      <w:pPr>
        <w:spacing w:after="0" w:line="240" w:lineRule="auto"/>
      </w:pPr>
      <w:r>
        <w:separator/>
      </w:r>
    </w:p>
  </w:footnote>
  <w:footnote w:type="continuationSeparator" w:id="0">
    <w:p w14:paraId="25AC0B56" w14:textId="77777777" w:rsidR="004C7D28" w:rsidRDefault="004C7D28" w:rsidP="00C81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9"/>
    <w:rsid w:val="000E3C06"/>
    <w:rsid w:val="001443C4"/>
    <w:rsid w:val="001F1A5B"/>
    <w:rsid w:val="00324726"/>
    <w:rsid w:val="004A6B9B"/>
    <w:rsid w:val="004C5238"/>
    <w:rsid w:val="004C7D28"/>
    <w:rsid w:val="005D6BD8"/>
    <w:rsid w:val="00793282"/>
    <w:rsid w:val="007A2FB2"/>
    <w:rsid w:val="008757F2"/>
    <w:rsid w:val="008B2ADD"/>
    <w:rsid w:val="00AA409F"/>
    <w:rsid w:val="00AD2817"/>
    <w:rsid w:val="00BA53E1"/>
    <w:rsid w:val="00C814C9"/>
    <w:rsid w:val="00F22D0E"/>
    <w:rsid w:val="00F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Ariel Sanchez Plazas</cp:lastModifiedBy>
  <cp:revision>2</cp:revision>
  <dcterms:created xsi:type="dcterms:W3CDTF">2023-04-13T13:29:00Z</dcterms:created>
  <dcterms:modified xsi:type="dcterms:W3CDTF">2023-04-13T13:29:00Z</dcterms:modified>
</cp:coreProperties>
</file>